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2CE" w14:textId="77777777" w:rsidR="0001060D" w:rsidRPr="00CA76B3" w:rsidRDefault="0001060D" w:rsidP="0001060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Załącznik nr 10</w:t>
      </w:r>
    </w:p>
    <w:p w14:paraId="2EA14C0C" w14:textId="77777777" w:rsidR="0001060D" w:rsidRPr="00CA76B3" w:rsidRDefault="0001060D" w:rsidP="0001060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7CEF3F93" w14:textId="77777777" w:rsidR="0001060D" w:rsidRPr="007E1162" w:rsidRDefault="0001060D" w:rsidP="0001060D"/>
    <w:p w14:paraId="0166D4BB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PISANIA PRACY DYPLOMOWEJ</w:t>
      </w:r>
    </w:p>
    <w:p w14:paraId="60FBB3D1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332E475F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1174E2C7" w14:textId="77777777" w:rsidR="0001060D" w:rsidRPr="002106F6" w:rsidRDefault="0001060D" w:rsidP="0001060D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01060D" w:rsidRPr="002106F6" w14:paraId="315BE636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A8E9" w14:textId="77777777" w:rsidR="0001060D" w:rsidRPr="002106F6" w:rsidRDefault="0001060D" w:rsidP="00F04D35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CA75" w14:textId="77777777" w:rsidR="0001060D" w:rsidRPr="002106F6" w:rsidRDefault="0001060D" w:rsidP="00F04D35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01060D" w:rsidRPr="007E1162" w14:paraId="45A26CF8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B7B30" w14:textId="77777777" w:rsidR="0001060D" w:rsidRPr="007E1162" w:rsidRDefault="0001060D" w:rsidP="00F04D35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1A48C" w14:textId="77777777" w:rsidR="0001060D" w:rsidRPr="007E1162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7FABFAA7" w14:textId="77777777" w:rsidTr="00F04D35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B4555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F7C3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CD256D6" w14:textId="77777777" w:rsidTr="00F04D35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D8E0" w14:textId="77777777" w:rsidR="0001060D" w:rsidRPr="002106F6" w:rsidRDefault="0001060D" w:rsidP="00F04D35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B4C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52BA56D2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19D9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E65F6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1CD875C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1A8EE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1DA88DA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0FD97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377937A1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B7DB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09700176" w14:textId="77777777" w:rsidR="0001060D" w:rsidRPr="002106F6" w:rsidRDefault="0001060D" w:rsidP="0001060D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28F4C87C" w14:textId="77777777" w:rsidR="0001060D" w:rsidRPr="002106F6" w:rsidRDefault="0001060D" w:rsidP="0001060D">
            <w:pPr>
              <w:pStyle w:val="Akapitzlist"/>
              <w:numPr>
                <w:ilvl w:val="0"/>
                <w:numId w:val="2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14DD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6B019C0F" w14:textId="77777777" w:rsidTr="00F04D35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F10F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7909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B132464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CCAAF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46887051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7B49BDF8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5709DE89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30AB08F5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7B04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648144BE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7E54C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46DB4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7CA55E6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70942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B19D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A6F1ABA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0C6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753EBFEE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0355F89D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142F48EC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D4DD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33EA8D99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1164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2EA0914A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60F28226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5277C378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2C05D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48F8410E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E9F1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6389A7B4" w14:textId="77777777" w:rsidR="0001060D" w:rsidRPr="007E1162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 xml:space="preserve">tytuł tabeli “Tabela” - umieszczony nad tabelą – justowany do lewej strony lub wyśrodkowany, czcionka rozmiar </w:t>
            </w:r>
            <w:r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32F38679" w14:textId="77777777" w:rsidR="0001060D" w:rsidRPr="007E1162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437AA0E1" w14:textId="77777777" w:rsidR="0001060D" w:rsidRPr="00491B38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AB82C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6B1CAD70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A474" w14:textId="77777777" w:rsidR="0001060D" w:rsidRPr="002106F6" w:rsidRDefault="0001060D" w:rsidP="00F04D35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3C85E556" w14:textId="77777777" w:rsidR="0001060D" w:rsidRPr="00491B38" w:rsidRDefault="0001060D" w:rsidP="0001060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77BBDCFF" w14:textId="77777777" w:rsidR="0001060D" w:rsidRPr="00491B38" w:rsidRDefault="0001060D" w:rsidP="0001060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A0AC9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850D3B9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69B99" w14:textId="77777777" w:rsidR="0001060D" w:rsidRPr="002106F6" w:rsidRDefault="0001060D" w:rsidP="00F04D35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37FC0470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5A431DF1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5BE09DE9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5316DB0B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2EDE2850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D4D7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A8D18D1" w14:textId="77777777" w:rsidTr="00F04D35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73AB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5EF48EDE" w14:textId="77777777" w:rsidR="0001060D" w:rsidRPr="005C5EF7" w:rsidRDefault="0001060D" w:rsidP="0001060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6719B54F" w14:textId="77777777" w:rsidR="0001060D" w:rsidRPr="005C5EF7" w:rsidRDefault="0001060D" w:rsidP="0001060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8FA8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370EB8B3" w14:textId="77777777" w:rsidTr="00F04D35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DDC46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34CE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4AD07A3A" w14:textId="77777777" w:rsidR="0001060D" w:rsidRPr="005C5EF7" w:rsidRDefault="0001060D" w:rsidP="0001060D">
      <w:pPr>
        <w:jc w:val="both"/>
        <w:textAlignment w:val="baseline"/>
        <w:rPr>
          <w:sz w:val="22"/>
          <w:szCs w:val="22"/>
        </w:rPr>
      </w:pPr>
    </w:p>
    <w:p w14:paraId="3AEDDCAF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</w:p>
    <w:p w14:paraId="523808B4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4AB2C725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</w:p>
    <w:p w14:paraId="478EA38B" w14:textId="77777777" w:rsidR="0001060D" w:rsidRPr="005C5EF7" w:rsidRDefault="0001060D" w:rsidP="0001060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 musi zawierać:</w:t>
      </w:r>
    </w:p>
    <w:p w14:paraId="4624E1D0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Pr="00096282">
        <w:rPr>
          <w:sz w:val="22"/>
          <w:szCs w:val="22"/>
        </w:rPr>
        <w:t>według wzoru określonego w załączniku nr 11</w:t>
      </w:r>
      <w:r w:rsidRPr="00DD7358">
        <w:rPr>
          <w:sz w:val="22"/>
          <w:szCs w:val="22"/>
        </w:rPr>
        <w:t>;</w:t>
      </w:r>
    </w:p>
    <w:p w14:paraId="0FF7CBFF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3059AA8A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7AF02CBF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6AF19990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519D2505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 musi zawierać:</w:t>
      </w:r>
    </w:p>
    <w:p w14:paraId="14A20676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26DEA7F2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46DDC8E7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45712587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20B97D31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07048FC7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550C8A00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 (poszczególne składniki nie są obowiązkowe):</w:t>
      </w:r>
    </w:p>
    <w:p w14:paraId="5D17117E" w14:textId="77777777" w:rsidR="0001060D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>
        <w:rPr>
          <w:b/>
          <w:bCs/>
          <w:sz w:val="22"/>
          <w:szCs w:val="22"/>
        </w:rPr>
        <w:t>;</w:t>
      </w:r>
    </w:p>
    <w:p w14:paraId="5906F367" w14:textId="77777777" w:rsidR="0001060D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>
        <w:rPr>
          <w:b/>
          <w:bCs/>
          <w:sz w:val="22"/>
          <w:szCs w:val="22"/>
        </w:rPr>
        <w:t>oznaczeń;</w:t>
      </w:r>
    </w:p>
    <w:p w14:paraId="7AB48E15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7BBBA965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695E8BF0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>
        <w:rPr>
          <w:bCs/>
          <w:sz w:val="22"/>
          <w:szCs w:val="22"/>
        </w:rPr>
        <w:t>;</w:t>
      </w:r>
    </w:p>
    <w:p w14:paraId="6B2B66F4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Pr="00DD7358">
        <w:rPr>
          <w:bCs/>
          <w:sz w:val="22"/>
          <w:szCs w:val="22"/>
        </w:rPr>
        <w:t>.</w:t>
      </w:r>
    </w:p>
    <w:p w14:paraId="54E609AF" w14:textId="48CB4DB2" w:rsidR="00D05B88" w:rsidRDefault="00D05B88" w:rsidP="0001060D"/>
    <w:sectPr w:rsidR="00D0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83719">
    <w:abstractNumId w:val="3"/>
  </w:num>
  <w:num w:numId="2" w16cid:durableId="612829054">
    <w:abstractNumId w:val="2"/>
  </w:num>
  <w:num w:numId="3" w16cid:durableId="500580505">
    <w:abstractNumId w:val="1"/>
  </w:num>
  <w:num w:numId="4" w16cid:durableId="2034574182">
    <w:abstractNumId w:val="5"/>
  </w:num>
  <w:num w:numId="5" w16cid:durableId="717389035">
    <w:abstractNumId w:val="0"/>
  </w:num>
  <w:num w:numId="6" w16cid:durableId="367950536">
    <w:abstractNumId w:val="8"/>
  </w:num>
  <w:num w:numId="7" w16cid:durableId="561328935">
    <w:abstractNumId w:val="6"/>
  </w:num>
  <w:num w:numId="8" w16cid:durableId="756823043">
    <w:abstractNumId w:val="4"/>
  </w:num>
  <w:num w:numId="9" w16cid:durableId="314799646">
    <w:abstractNumId w:val="9"/>
  </w:num>
  <w:num w:numId="10" w16cid:durableId="901602590">
    <w:abstractNumId w:val="10"/>
  </w:num>
  <w:num w:numId="11" w16cid:durableId="385614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0D"/>
    <w:rsid w:val="0001060D"/>
    <w:rsid w:val="000F3C4B"/>
    <w:rsid w:val="00204521"/>
    <w:rsid w:val="00CA6212"/>
    <w:rsid w:val="00D0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9FD1"/>
  <w15:chartTrackingRefBased/>
  <w15:docId w15:val="{5288A31D-8993-4651-99AD-43E2A82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060D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060D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1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</dc:creator>
  <cp:keywords/>
  <dc:description/>
  <cp:lastModifiedBy>Anna Janisz</cp:lastModifiedBy>
  <cp:revision>1</cp:revision>
  <dcterms:created xsi:type="dcterms:W3CDTF">2023-01-04T08:36:00Z</dcterms:created>
  <dcterms:modified xsi:type="dcterms:W3CDTF">2023-01-04T08:36:00Z</dcterms:modified>
</cp:coreProperties>
</file>